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29" w:rsidRPr="004F78AB" w:rsidRDefault="00035BB8" w:rsidP="00C07129">
      <w:pPr>
        <w:jc w:val="center"/>
        <w:rPr>
          <w:b/>
          <w:u w:val="single"/>
        </w:rPr>
      </w:pPr>
      <w:r>
        <w:rPr>
          <w:b/>
          <w:u w:val="single"/>
        </w:rPr>
        <w:t>LIBROS DE TEXTO CURSO 201</w:t>
      </w:r>
      <w:r w:rsidR="00AD3646">
        <w:rPr>
          <w:b/>
          <w:u w:val="single"/>
        </w:rPr>
        <w:t>8-19</w:t>
      </w:r>
    </w:p>
    <w:p w:rsidR="00C07129" w:rsidRDefault="00C07129" w:rsidP="00C07129">
      <w:pPr>
        <w:ind w:firstLine="708"/>
        <w:jc w:val="both"/>
        <w:rPr>
          <w:b/>
          <w:u w:val="single"/>
        </w:rPr>
      </w:pPr>
    </w:p>
    <w:p w:rsidR="00C07129" w:rsidRPr="004F78AB" w:rsidRDefault="00C07129" w:rsidP="00C0712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2671"/>
        <w:gridCol w:w="5292"/>
      </w:tblGrid>
      <w:tr w:rsidR="00C07129" w:rsidRPr="004F78AB" w:rsidTr="008041F1">
        <w:tc>
          <w:tcPr>
            <w:tcW w:w="1217" w:type="dxa"/>
            <w:vMerge w:val="restart"/>
          </w:tcPr>
          <w:p w:rsidR="00C07129" w:rsidRPr="001F1E78" w:rsidRDefault="00C07129" w:rsidP="001F1E78">
            <w:pPr>
              <w:jc w:val="both"/>
              <w:rPr>
                <w:b/>
              </w:rPr>
            </w:pPr>
            <w:r w:rsidRPr="001F1E78">
              <w:rPr>
                <w:b/>
              </w:rPr>
              <w:t>2º ESO</w:t>
            </w:r>
          </w:p>
        </w:tc>
        <w:tc>
          <w:tcPr>
            <w:tcW w:w="2671" w:type="dxa"/>
          </w:tcPr>
          <w:p w:rsidR="00C07129" w:rsidRPr="001F1E78" w:rsidRDefault="00C07129" w:rsidP="001F1E78">
            <w:pPr>
              <w:jc w:val="center"/>
              <w:rPr>
                <w:b/>
              </w:rPr>
            </w:pPr>
            <w:r w:rsidRPr="001F1E78">
              <w:rPr>
                <w:b/>
              </w:rPr>
              <w:t>DEPARTAMENTO</w:t>
            </w:r>
          </w:p>
        </w:tc>
        <w:tc>
          <w:tcPr>
            <w:tcW w:w="5292" w:type="dxa"/>
          </w:tcPr>
          <w:p w:rsidR="00C07129" w:rsidRPr="001F1E78" w:rsidRDefault="00C07129" w:rsidP="001F1E78">
            <w:pPr>
              <w:jc w:val="center"/>
              <w:rPr>
                <w:b/>
              </w:rPr>
            </w:pPr>
            <w:r w:rsidRPr="001F1E78">
              <w:rPr>
                <w:b/>
              </w:rPr>
              <w:t>LIBRO</w:t>
            </w:r>
          </w:p>
        </w:tc>
      </w:tr>
      <w:tr w:rsidR="00C07129" w:rsidRPr="004F78AB" w:rsidTr="00DB59A0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C07129" w:rsidRPr="004F78AB" w:rsidRDefault="00C07129" w:rsidP="001F1E78">
            <w:pPr>
              <w:jc w:val="both"/>
            </w:pPr>
            <w:r w:rsidRPr="004F78AB">
              <w:t>Lengua</w:t>
            </w:r>
          </w:p>
        </w:tc>
        <w:tc>
          <w:tcPr>
            <w:tcW w:w="5292" w:type="dxa"/>
            <w:shd w:val="clear" w:color="auto" w:fill="auto"/>
          </w:tcPr>
          <w:p w:rsidR="001A1698" w:rsidRDefault="00830CAE" w:rsidP="002124C4">
            <w:pPr>
              <w:jc w:val="both"/>
            </w:pPr>
            <w:r w:rsidRPr="00830CAE">
              <w:t xml:space="preserve">Lengua y Literatura 2º ESO, </w:t>
            </w:r>
            <w:r w:rsidRPr="00830CAE">
              <w:rPr>
                <w:lang w:val="es-ES_tradnl"/>
              </w:rPr>
              <w:t>INICIA DUAL</w:t>
            </w:r>
            <w:r w:rsidRPr="00830CAE">
              <w:t>, ed. Oxford</w:t>
            </w:r>
            <w:r>
              <w:t xml:space="preserve">. Un volumen </w:t>
            </w:r>
            <w:r w:rsidRPr="00830CAE">
              <w:t>ISBN 9788467358292</w:t>
            </w:r>
          </w:p>
          <w:p w:rsidR="00830CAE" w:rsidRPr="006160A3" w:rsidRDefault="00830CAE" w:rsidP="00830CAE">
            <w:pPr>
              <w:jc w:val="both"/>
              <w:rPr>
                <w:highlight w:val="yellow"/>
              </w:rPr>
            </w:pPr>
            <w:r>
              <w:t xml:space="preserve">o      trimestral         </w:t>
            </w:r>
            <w:r w:rsidRPr="00830CAE">
              <w:t>ISBN 9780190502829</w:t>
            </w:r>
            <w:r>
              <w:t xml:space="preserve"> </w:t>
            </w:r>
          </w:p>
        </w:tc>
      </w:tr>
      <w:tr w:rsidR="00C07129" w:rsidRPr="004F78AB" w:rsidTr="00DB59A0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C07129" w:rsidRPr="004F78AB" w:rsidRDefault="00C07129" w:rsidP="001F1E78">
            <w:pPr>
              <w:jc w:val="both"/>
            </w:pPr>
            <w:r w:rsidRPr="004F78AB">
              <w:t>Inglés</w:t>
            </w:r>
          </w:p>
        </w:tc>
        <w:tc>
          <w:tcPr>
            <w:tcW w:w="5292" w:type="dxa"/>
            <w:shd w:val="clear" w:color="auto" w:fill="auto"/>
          </w:tcPr>
          <w:p w:rsidR="00973C3B" w:rsidRPr="00973C3B" w:rsidRDefault="00973C3B" w:rsidP="00973C3B">
            <w:pPr>
              <w:rPr>
                <w:b/>
                <w:lang w:val="en-US"/>
              </w:rPr>
            </w:pPr>
            <w:r w:rsidRPr="00973C3B">
              <w:rPr>
                <w:b/>
                <w:lang w:val="en-US"/>
              </w:rPr>
              <w:t>New English in Use 2 Burlington</w:t>
            </w:r>
          </w:p>
          <w:p w:rsidR="00973C3B" w:rsidRPr="00973C3B" w:rsidRDefault="00973C3B" w:rsidP="00973C3B">
            <w:pPr>
              <w:rPr>
                <w:lang w:val="en-US"/>
              </w:rPr>
            </w:pPr>
            <w:r w:rsidRPr="00973C3B">
              <w:rPr>
                <w:lang w:val="en-US"/>
              </w:rPr>
              <w:t>Textbook</w:t>
            </w:r>
            <w:r>
              <w:rPr>
                <w:lang w:val="en-US"/>
              </w:rPr>
              <w:t xml:space="preserve">    </w:t>
            </w:r>
            <w:r w:rsidRPr="00973C3B">
              <w:rPr>
                <w:lang w:val="en-US"/>
              </w:rPr>
              <w:t xml:space="preserve">ISBN: </w:t>
            </w:r>
            <w:r w:rsidRPr="00226849">
              <w:rPr>
                <w:lang w:val="en-US"/>
              </w:rPr>
              <w:t>9789963516643</w:t>
            </w:r>
          </w:p>
          <w:p w:rsidR="00C07129" w:rsidRPr="00830CAE" w:rsidRDefault="00973C3B" w:rsidP="00517E9B">
            <w:pPr>
              <w:rPr>
                <w:highlight w:val="yellow"/>
                <w:shd w:val="clear" w:color="auto" w:fill="FFFFFF"/>
                <w:lang w:val="en-GB"/>
              </w:rPr>
            </w:pPr>
            <w:proofErr w:type="gramStart"/>
            <w:r w:rsidRPr="00973C3B">
              <w:rPr>
                <w:lang w:val="en-US"/>
              </w:rPr>
              <w:t>Workbook  ISBN</w:t>
            </w:r>
            <w:proofErr w:type="gramEnd"/>
            <w:r w:rsidRPr="00973C3B">
              <w:rPr>
                <w:lang w:val="en-US"/>
              </w:rPr>
              <w:t xml:space="preserve">: </w:t>
            </w:r>
            <w:r w:rsidRPr="00973C3B">
              <w:t>9789963516650</w:t>
            </w:r>
          </w:p>
        </w:tc>
      </w:tr>
      <w:tr w:rsidR="00C07129" w:rsidRPr="004F78AB" w:rsidTr="00DB59A0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C07129" w:rsidRPr="004F78AB" w:rsidRDefault="00C07129" w:rsidP="001F1E78">
            <w:pPr>
              <w:jc w:val="both"/>
            </w:pPr>
            <w:r w:rsidRPr="004F78AB">
              <w:t>Sociales</w:t>
            </w:r>
          </w:p>
        </w:tc>
        <w:tc>
          <w:tcPr>
            <w:tcW w:w="5292" w:type="dxa"/>
            <w:shd w:val="clear" w:color="auto" w:fill="auto"/>
          </w:tcPr>
          <w:p w:rsidR="00436A10" w:rsidRPr="00DB59A0" w:rsidRDefault="00D159D2" w:rsidP="001F1E78">
            <w:pPr>
              <w:jc w:val="both"/>
            </w:pPr>
            <w:r w:rsidRPr="00DB59A0">
              <w:t xml:space="preserve">Geografía e </w:t>
            </w:r>
            <w:proofErr w:type="spellStart"/>
            <w:r w:rsidRPr="00DB59A0">
              <w:t>Hesitoria</w:t>
            </w:r>
            <w:proofErr w:type="spellEnd"/>
            <w:r w:rsidRPr="00DB59A0">
              <w:t xml:space="preserve"> 2º ESO Edit. ANAYA</w:t>
            </w:r>
          </w:p>
          <w:p w:rsidR="00C07129" w:rsidRPr="00830CAE" w:rsidRDefault="00C07129" w:rsidP="001F1E78">
            <w:pPr>
              <w:jc w:val="both"/>
            </w:pPr>
            <w:r w:rsidRPr="00DB59A0">
              <w:t>ISBN 978-84-6</w:t>
            </w:r>
            <w:r w:rsidR="00D159D2" w:rsidRPr="00DB59A0">
              <w:t>98</w:t>
            </w:r>
            <w:r w:rsidRPr="00DB59A0">
              <w:t>-</w:t>
            </w:r>
            <w:r w:rsidR="00D159D2" w:rsidRPr="00DB59A0">
              <w:t>1455</w:t>
            </w:r>
            <w:r w:rsidRPr="00DB59A0">
              <w:t>-</w:t>
            </w:r>
            <w:r w:rsidR="00D159D2" w:rsidRPr="00DB59A0">
              <w:t>0</w:t>
            </w:r>
            <w:bookmarkStart w:id="0" w:name="_GoBack"/>
            <w:bookmarkEnd w:id="0"/>
          </w:p>
          <w:p w:rsidR="00C07129" w:rsidRPr="00830CAE" w:rsidRDefault="00035BB8" w:rsidP="001F1E78">
            <w:pPr>
              <w:jc w:val="both"/>
              <w:rPr>
                <w:highlight w:val="yellow"/>
              </w:rPr>
            </w:pPr>
            <w:r w:rsidRPr="002D712B">
              <w:t xml:space="preserve">Libro de lectura: “La Catedral”, de César </w:t>
            </w:r>
            <w:proofErr w:type="spellStart"/>
            <w:r w:rsidRPr="002D712B">
              <w:t>Mallorquí</w:t>
            </w:r>
            <w:proofErr w:type="spellEnd"/>
            <w:r w:rsidRPr="002D712B">
              <w:t xml:space="preserve"> (Edit. Gran Angular, 1999)</w:t>
            </w:r>
          </w:p>
        </w:tc>
      </w:tr>
      <w:tr w:rsidR="00DB1A5A" w:rsidRPr="004F78AB" w:rsidTr="008041F1">
        <w:tc>
          <w:tcPr>
            <w:tcW w:w="1217" w:type="dxa"/>
            <w:vMerge/>
          </w:tcPr>
          <w:p w:rsidR="00DB1A5A" w:rsidRPr="004F78AB" w:rsidRDefault="00DB1A5A" w:rsidP="001F1E78">
            <w:pPr>
              <w:jc w:val="both"/>
            </w:pPr>
          </w:p>
        </w:tc>
        <w:tc>
          <w:tcPr>
            <w:tcW w:w="2671" w:type="dxa"/>
          </w:tcPr>
          <w:p w:rsidR="00DB1A5A" w:rsidRPr="004F78AB" w:rsidRDefault="00547435" w:rsidP="001F1E78">
            <w:pPr>
              <w:jc w:val="both"/>
            </w:pPr>
            <w:r>
              <w:t>Física y Química</w:t>
            </w:r>
          </w:p>
        </w:tc>
        <w:tc>
          <w:tcPr>
            <w:tcW w:w="5292" w:type="dxa"/>
          </w:tcPr>
          <w:p w:rsidR="00547435" w:rsidRPr="007D6A68" w:rsidRDefault="00547435" w:rsidP="00547435">
            <w:pPr>
              <w:jc w:val="both"/>
            </w:pPr>
            <w:r w:rsidRPr="007D6A68">
              <w:t>2º ESO  F/Q   Ed Santillana  </w:t>
            </w:r>
          </w:p>
          <w:p w:rsidR="00DB1A5A" w:rsidRPr="007D6A68" w:rsidRDefault="00547435" w:rsidP="001077AE">
            <w:pPr>
              <w:jc w:val="both"/>
            </w:pPr>
            <w:r w:rsidRPr="007D6A68">
              <w:t>ISBN  978-84-680-1952-9</w:t>
            </w:r>
          </w:p>
        </w:tc>
      </w:tr>
      <w:tr w:rsidR="00E21875" w:rsidRPr="004F78AB" w:rsidTr="008041F1">
        <w:tc>
          <w:tcPr>
            <w:tcW w:w="1217" w:type="dxa"/>
            <w:vMerge/>
          </w:tcPr>
          <w:p w:rsidR="00E21875" w:rsidRPr="004F78AB" w:rsidRDefault="00E21875" w:rsidP="001F1E78">
            <w:pPr>
              <w:jc w:val="both"/>
            </w:pPr>
          </w:p>
        </w:tc>
        <w:tc>
          <w:tcPr>
            <w:tcW w:w="2671" w:type="dxa"/>
          </w:tcPr>
          <w:p w:rsidR="00E21875" w:rsidRPr="004F78AB" w:rsidRDefault="00E21875" w:rsidP="001F1E78">
            <w:pPr>
              <w:jc w:val="both"/>
            </w:pPr>
            <w:r w:rsidRPr="004F78AB">
              <w:t>Matemáticas</w:t>
            </w:r>
          </w:p>
        </w:tc>
        <w:tc>
          <w:tcPr>
            <w:tcW w:w="5292" w:type="dxa"/>
          </w:tcPr>
          <w:p w:rsidR="00E21875" w:rsidRPr="00830CAE" w:rsidRDefault="006D5170" w:rsidP="002124C4">
            <w:pPr>
              <w:spacing w:before="80" w:line="100" w:lineRule="atLeast"/>
              <w:rPr>
                <w:highlight w:val="yellow"/>
              </w:rPr>
            </w:pPr>
            <w:r w:rsidRPr="007D6A68">
              <w:t xml:space="preserve">MATEMATICAS 2. José </w:t>
            </w:r>
            <w:proofErr w:type="spellStart"/>
            <w:r w:rsidRPr="007D6A68">
              <w:t>Colera</w:t>
            </w:r>
            <w:proofErr w:type="spellEnd"/>
            <w:r w:rsidRPr="007D6A68">
              <w:t xml:space="preserve"> Jiménez, Ignacio Gaztelu </w:t>
            </w:r>
            <w:proofErr w:type="spellStart"/>
            <w:proofErr w:type="gramStart"/>
            <w:r w:rsidRPr="007D6A68">
              <w:t>Albero,Ramón</w:t>
            </w:r>
            <w:proofErr w:type="spellEnd"/>
            <w:proofErr w:type="gramEnd"/>
            <w:r w:rsidRPr="007D6A68">
              <w:t xml:space="preserve"> </w:t>
            </w:r>
            <w:proofErr w:type="spellStart"/>
            <w:r w:rsidRPr="007D6A68">
              <w:t>Colera</w:t>
            </w:r>
            <w:proofErr w:type="spellEnd"/>
            <w:r w:rsidRPr="007D6A68">
              <w:t xml:space="preserve"> Cañas.  Ed. Anaya. ISBN 978-84-698-1426-0</w:t>
            </w:r>
          </w:p>
        </w:tc>
      </w:tr>
      <w:tr w:rsidR="00C07129" w:rsidRPr="004F78AB" w:rsidTr="008041F1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</w:tcPr>
          <w:p w:rsidR="00C07129" w:rsidRPr="004F78AB" w:rsidRDefault="00C07129" w:rsidP="001F1E78">
            <w:pPr>
              <w:jc w:val="both"/>
            </w:pPr>
            <w:r w:rsidRPr="004F78AB">
              <w:t>Francés</w:t>
            </w:r>
          </w:p>
        </w:tc>
        <w:tc>
          <w:tcPr>
            <w:tcW w:w="5292" w:type="dxa"/>
          </w:tcPr>
          <w:p w:rsidR="008041F1" w:rsidRDefault="008041F1" w:rsidP="008041F1">
            <w:proofErr w:type="spellStart"/>
            <w:r>
              <w:t>Méthode</w:t>
            </w:r>
            <w:proofErr w:type="spellEnd"/>
            <w:r>
              <w:t xml:space="preserve"> de </w:t>
            </w:r>
            <w:proofErr w:type="spellStart"/>
            <w:r>
              <w:t>français</w:t>
            </w:r>
            <w:proofErr w:type="spellEnd"/>
            <w:r>
              <w:t xml:space="preserve"> Parachute: </w:t>
            </w:r>
          </w:p>
          <w:p w:rsidR="008041F1" w:rsidRDefault="008041F1" w:rsidP="008041F1">
            <w:proofErr w:type="spellStart"/>
            <w:r>
              <w:t>Livre</w:t>
            </w:r>
            <w:proofErr w:type="spellEnd"/>
            <w:r>
              <w:t xml:space="preserve"> de </w:t>
            </w:r>
            <w:proofErr w:type="spellStart"/>
            <w:r>
              <w:t>l’élève</w:t>
            </w:r>
            <w:proofErr w:type="spellEnd"/>
            <w:r>
              <w:t xml:space="preserve"> 2   ISBN: 9788490490891</w:t>
            </w:r>
          </w:p>
          <w:p w:rsidR="00C07129" w:rsidRPr="008041F1" w:rsidRDefault="008041F1" w:rsidP="008041F1">
            <w:proofErr w:type="spellStart"/>
            <w:r>
              <w:t>Cahier</w:t>
            </w:r>
            <w:proofErr w:type="spellEnd"/>
            <w:r>
              <w:t xml:space="preserve"> </w:t>
            </w:r>
            <w:proofErr w:type="spellStart"/>
            <w:r>
              <w:t>d’exercices</w:t>
            </w:r>
            <w:proofErr w:type="spellEnd"/>
            <w:r>
              <w:t xml:space="preserve"> 2 + CD ISBN: 9788490490952</w:t>
            </w:r>
          </w:p>
        </w:tc>
      </w:tr>
      <w:tr w:rsidR="00C07129" w:rsidRPr="004F78AB" w:rsidTr="008041F1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</w:tcPr>
          <w:p w:rsidR="00C07129" w:rsidRPr="004F78AB" w:rsidRDefault="00C07129" w:rsidP="001F1E78">
            <w:pPr>
              <w:jc w:val="both"/>
            </w:pPr>
            <w:r w:rsidRPr="004F78AB">
              <w:t>Plástica</w:t>
            </w:r>
          </w:p>
        </w:tc>
        <w:tc>
          <w:tcPr>
            <w:tcW w:w="5292" w:type="dxa"/>
          </w:tcPr>
          <w:p w:rsidR="00C07129" w:rsidRPr="00830CAE" w:rsidRDefault="00C07129" w:rsidP="001F1E78">
            <w:pPr>
              <w:jc w:val="both"/>
              <w:rPr>
                <w:highlight w:val="yellow"/>
              </w:rPr>
            </w:pPr>
            <w:r w:rsidRPr="007D6A68">
              <w:t xml:space="preserve">2º ESO “Cuaderno de Teoría y Prácticas” elaborado por el Departamento, editado y a la venta en Gráficas Jurado S.L. </w:t>
            </w:r>
            <w:proofErr w:type="spellStart"/>
            <w:r w:rsidRPr="007D6A68">
              <w:t>Cno</w:t>
            </w:r>
            <w:proofErr w:type="spellEnd"/>
            <w:r w:rsidRPr="007D6A68">
              <w:t>. San Juan, 9. ZUERA</w:t>
            </w:r>
          </w:p>
        </w:tc>
      </w:tr>
      <w:tr w:rsidR="00C07129" w:rsidRPr="004F78AB" w:rsidTr="008041F1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</w:tcPr>
          <w:p w:rsidR="00C07129" w:rsidRPr="004F78AB" w:rsidRDefault="00C07129" w:rsidP="001F1E78">
            <w:pPr>
              <w:jc w:val="both"/>
            </w:pPr>
            <w:r w:rsidRPr="004F78AB">
              <w:t>Religión</w:t>
            </w:r>
          </w:p>
        </w:tc>
        <w:tc>
          <w:tcPr>
            <w:tcW w:w="5292" w:type="dxa"/>
          </w:tcPr>
          <w:p w:rsidR="00C07129" w:rsidRPr="007D6A68" w:rsidRDefault="00C07129" w:rsidP="001F1E78">
            <w:pPr>
              <w:jc w:val="both"/>
            </w:pPr>
            <w:r w:rsidRPr="007D6A68">
              <w:t>No usa libro</w:t>
            </w:r>
          </w:p>
        </w:tc>
      </w:tr>
      <w:tr w:rsidR="00C07129" w:rsidRPr="004F78AB" w:rsidTr="008041F1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</w:tcPr>
          <w:p w:rsidR="00C07129" w:rsidRPr="004F78AB" w:rsidRDefault="00C07129" w:rsidP="001F1E78">
            <w:pPr>
              <w:jc w:val="both"/>
            </w:pPr>
            <w:r w:rsidRPr="004F78AB">
              <w:t>Ed. Física</w:t>
            </w:r>
          </w:p>
        </w:tc>
        <w:tc>
          <w:tcPr>
            <w:tcW w:w="5292" w:type="dxa"/>
          </w:tcPr>
          <w:p w:rsidR="00C07129" w:rsidRPr="007D6A68" w:rsidRDefault="00C07129" w:rsidP="001F1E78">
            <w:pPr>
              <w:jc w:val="both"/>
            </w:pPr>
            <w:r w:rsidRPr="007D6A68">
              <w:t>No usa libro</w:t>
            </w:r>
          </w:p>
        </w:tc>
      </w:tr>
      <w:tr w:rsidR="00C07129" w:rsidRPr="004F78AB" w:rsidTr="008041F1">
        <w:tc>
          <w:tcPr>
            <w:tcW w:w="1217" w:type="dxa"/>
            <w:vMerge/>
          </w:tcPr>
          <w:p w:rsidR="00C07129" w:rsidRPr="004F78AB" w:rsidRDefault="00C07129" w:rsidP="001F1E78">
            <w:pPr>
              <w:jc w:val="both"/>
            </w:pPr>
          </w:p>
        </w:tc>
        <w:tc>
          <w:tcPr>
            <w:tcW w:w="2671" w:type="dxa"/>
          </w:tcPr>
          <w:p w:rsidR="00C07129" w:rsidRPr="004F78AB" w:rsidRDefault="00C07129" w:rsidP="001F1E78">
            <w:pPr>
              <w:jc w:val="both"/>
            </w:pPr>
            <w:r w:rsidRPr="004F78AB">
              <w:t>Tecnología</w:t>
            </w:r>
          </w:p>
        </w:tc>
        <w:tc>
          <w:tcPr>
            <w:tcW w:w="5292" w:type="dxa"/>
          </w:tcPr>
          <w:p w:rsidR="00C07129" w:rsidRPr="007D6A68" w:rsidRDefault="00547435" w:rsidP="00547435">
            <w:pPr>
              <w:rPr>
                <w:bCs/>
              </w:rPr>
            </w:pPr>
            <w:proofErr w:type="gramStart"/>
            <w:r w:rsidRPr="007D6A68">
              <w:rPr>
                <w:bCs/>
              </w:rPr>
              <w:t>“ Tecnología</w:t>
            </w:r>
            <w:proofErr w:type="gramEnd"/>
            <w:r w:rsidRPr="007D6A68">
              <w:rPr>
                <w:bCs/>
              </w:rPr>
              <w:t xml:space="preserve"> I.ESO” SAVIA. Ed. SM</w:t>
            </w:r>
          </w:p>
          <w:p w:rsidR="00547435" w:rsidRPr="00830CAE" w:rsidRDefault="00547435" w:rsidP="00547435">
            <w:pPr>
              <w:rPr>
                <w:highlight w:val="yellow"/>
                <w:lang w:val="es-ES_tradnl"/>
              </w:rPr>
            </w:pPr>
            <w:r w:rsidRPr="007D6A68">
              <w:rPr>
                <w:bCs/>
              </w:rPr>
              <w:t>ISBN: 978- 84- 675 -7610- 8</w:t>
            </w:r>
          </w:p>
        </w:tc>
      </w:tr>
      <w:tr w:rsidR="008041F1" w:rsidRPr="004F78AB" w:rsidTr="008041F1">
        <w:tc>
          <w:tcPr>
            <w:tcW w:w="1217" w:type="dxa"/>
            <w:vMerge w:val="restart"/>
          </w:tcPr>
          <w:p w:rsidR="008041F1" w:rsidRPr="00547435" w:rsidRDefault="008041F1" w:rsidP="001F1E78">
            <w:pPr>
              <w:jc w:val="both"/>
              <w:rPr>
                <w:b/>
              </w:rPr>
            </w:pPr>
            <w:r w:rsidRPr="00547435">
              <w:rPr>
                <w:b/>
              </w:rPr>
              <w:t>2º ESO</w:t>
            </w:r>
          </w:p>
          <w:p w:rsidR="008041F1" w:rsidRPr="004F78AB" w:rsidRDefault="008041F1" w:rsidP="001F1E78">
            <w:pPr>
              <w:jc w:val="both"/>
            </w:pPr>
            <w:r w:rsidRPr="00547435">
              <w:rPr>
                <w:b/>
              </w:rPr>
              <w:t>1º PMAR</w:t>
            </w:r>
          </w:p>
        </w:tc>
        <w:tc>
          <w:tcPr>
            <w:tcW w:w="2671" w:type="dxa"/>
          </w:tcPr>
          <w:p w:rsidR="008041F1" w:rsidRPr="004F78AB" w:rsidRDefault="008041F1" w:rsidP="001F1E78">
            <w:pPr>
              <w:jc w:val="both"/>
            </w:pPr>
            <w:r>
              <w:t>Inglés</w:t>
            </w:r>
          </w:p>
        </w:tc>
        <w:tc>
          <w:tcPr>
            <w:tcW w:w="5292" w:type="dxa"/>
          </w:tcPr>
          <w:p w:rsidR="008041F1" w:rsidRPr="008041F1" w:rsidRDefault="008041F1" w:rsidP="00547435">
            <w:pPr>
              <w:rPr>
                <w:lang w:val="en-US"/>
              </w:rPr>
            </w:pPr>
            <w:r w:rsidRPr="008041F1">
              <w:rPr>
                <w:lang w:val="en-US"/>
              </w:rPr>
              <w:t>All Clear 2 Macmillan</w:t>
            </w:r>
          </w:p>
          <w:p w:rsidR="008041F1" w:rsidRPr="007D6A68" w:rsidRDefault="008041F1" w:rsidP="00547435">
            <w:pPr>
              <w:rPr>
                <w:lang w:val="en-US"/>
              </w:rPr>
            </w:pPr>
            <w:r w:rsidRPr="007D6A68">
              <w:rPr>
                <w:lang w:val="en-US"/>
              </w:rPr>
              <w:t>Textbook     ISBN: 9780230485464</w:t>
            </w:r>
          </w:p>
          <w:p w:rsidR="008041F1" w:rsidRPr="00830CAE" w:rsidRDefault="008041F1" w:rsidP="00547435">
            <w:pPr>
              <w:rPr>
                <w:highlight w:val="yellow"/>
                <w:lang w:val="en-US"/>
              </w:rPr>
            </w:pPr>
            <w:r w:rsidRPr="007D6A68">
              <w:rPr>
                <w:lang w:val="en-US"/>
              </w:rPr>
              <w:t>Workbook    ISBN: 9780230467088</w:t>
            </w:r>
          </w:p>
        </w:tc>
      </w:tr>
      <w:tr w:rsidR="008041F1" w:rsidRPr="004F78AB" w:rsidTr="008041F1">
        <w:tc>
          <w:tcPr>
            <w:tcW w:w="1217" w:type="dxa"/>
            <w:vMerge/>
          </w:tcPr>
          <w:p w:rsidR="008041F1" w:rsidRDefault="008041F1" w:rsidP="001F1E78">
            <w:pPr>
              <w:jc w:val="both"/>
            </w:pPr>
          </w:p>
        </w:tc>
        <w:tc>
          <w:tcPr>
            <w:tcW w:w="2671" w:type="dxa"/>
          </w:tcPr>
          <w:p w:rsidR="008041F1" w:rsidRDefault="008041F1" w:rsidP="001F1E78">
            <w:pPr>
              <w:jc w:val="both"/>
            </w:pPr>
            <w:r>
              <w:t>Ámbito técnico-práctico</w:t>
            </w:r>
          </w:p>
        </w:tc>
        <w:tc>
          <w:tcPr>
            <w:tcW w:w="5292" w:type="dxa"/>
          </w:tcPr>
          <w:p w:rsidR="008041F1" w:rsidRPr="007D6A68" w:rsidRDefault="008041F1" w:rsidP="00417F4B">
            <w:pPr>
              <w:rPr>
                <w:bCs/>
              </w:rPr>
            </w:pPr>
            <w:proofErr w:type="gramStart"/>
            <w:r w:rsidRPr="007D6A68">
              <w:rPr>
                <w:bCs/>
              </w:rPr>
              <w:t>“ Tecnología</w:t>
            </w:r>
            <w:proofErr w:type="gramEnd"/>
            <w:r w:rsidRPr="007D6A68">
              <w:rPr>
                <w:bCs/>
              </w:rPr>
              <w:t xml:space="preserve"> I.ESO” SAVIA. Ed. SM</w:t>
            </w:r>
          </w:p>
          <w:p w:rsidR="008041F1" w:rsidRPr="00830CAE" w:rsidRDefault="008041F1" w:rsidP="00417F4B">
            <w:pPr>
              <w:rPr>
                <w:highlight w:val="yellow"/>
                <w:lang w:val="es-ES_tradnl"/>
              </w:rPr>
            </w:pPr>
            <w:r w:rsidRPr="007D6A68">
              <w:rPr>
                <w:bCs/>
              </w:rPr>
              <w:t>ISBN: 978- 84- 675 -7610- 8</w:t>
            </w:r>
          </w:p>
        </w:tc>
      </w:tr>
      <w:tr w:rsidR="008041F1" w:rsidRPr="004F78AB" w:rsidTr="008041F1">
        <w:tc>
          <w:tcPr>
            <w:tcW w:w="1217" w:type="dxa"/>
            <w:vMerge/>
          </w:tcPr>
          <w:p w:rsidR="008041F1" w:rsidRDefault="008041F1" w:rsidP="001F1E78">
            <w:pPr>
              <w:jc w:val="both"/>
            </w:pPr>
          </w:p>
        </w:tc>
        <w:tc>
          <w:tcPr>
            <w:tcW w:w="2671" w:type="dxa"/>
          </w:tcPr>
          <w:p w:rsidR="008041F1" w:rsidRDefault="008041F1" w:rsidP="001F1E78">
            <w:pPr>
              <w:jc w:val="both"/>
            </w:pPr>
            <w:r>
              <w:t>Ámbito Científico Matemático</w:t>
            </w:r>
          </w:p>
        </w:tc>
        <w:tc>
          <w:tcPr>
            <w:tcW w:w="5292" w:type="dxa"/>
          </w:tcPr>
          <w:p w:rsidR="008041F1" w:rsidRPr="002D712B" w:rsidRDefault="008041F1" w:rsidP="008041F1">
            <w:r w:rsidRPr="008041F1">
              <w:rPr>
                <w:color w:val="222222"/>
                <w:shd w:val="clear" w:color="auto" w:fill="FFFFFF"/>
              </w:rPr>
              <w:t>ÁMBITO CIENTÍFICO Y MATEMÁTICO I de Mercedes Sánchez y Rubén Solís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. </w:t>
            </w:r>
            <w:r w:rsidRPr="008041F1">
              <w:rPr>
                <w:color w:val="222222"/>
                <w:shd w:val="clear" w:color="auto" w:fill="FFFFFF"/>
              </w:rPr>
              <w:t>Ed. EDITEX ISBN: 978-84-9078-772-4</w:t>
            </w:r>
          </w:p>
        </w:tc>
      </w:tr>
      <w:tr w:rsidR="008041F1" w:rsidRPr="004F78AB" w:rsidTr="008041F1">
        <w:tc>
          <w:tcPr>
            <w:tcW w:w="1217" w:type="dxa"/>
            <w:vMerge/>
          </w:tcPr>
          <w:p w:rsidR="008041F1" w:rsidRDefault="008041F1" w:rsidP="001F1E78">
            <w:pPr>
              <w:jc w:val="both"/>
            </w:pPr>
          </w:p>
        </w:tc>
        <w:tc>
          <w:tcPr>
            <w:tcW w:w="2671" w:type="dxa"/>
          </w:tcPr>
          <w:p w:rsidR="008041F1" w:rsidRDefault="008041F1" w:rsidP="008041F1">
            <w:pPr>
              <w:jc w:val="both"/>
            </w:pPr>
            <w:r>
              <w:t xml:space="preserve">Ámbito Sociolingüístico </w:t>
            </w:r>
          </w:p>
        </w:tc>
        <w:tc>
          <w:tcPr>
            <w:tcW w:w="5292" w:type="dxa"/>
          </w:tcPr>
          <w:p w:rsidR="008041F1" w:rsidRPr="00D42E71" w:rsidRDefault="008041F1" w:rsidP="002D712B">
            <w:r w:rsidRPr="00D42E71">
              <w:t>Editorial Vicens Vives</w:t>
            </w:r>
          </w:p>
          <w:p w:rsidR="008041F1" w:rsidRPr="00D42E71" w:rsidRDefault="008041F1" w:rsidP="002D712B">
            <w:r w:rsidRPr="00D42E71">
              <w:rPr>
                <w:color w:val="222222"/>
                <w:shd w:val="clear" w:color="auto" w:fill="FFFFFF"/>
              </w:rPr>
              <w:t xml:space="preserve">Historia Medieval </w:t>
            </w:r>
            <w:r>
              <w:rPr>
                <w:color w:val="222222"/>
                <w:shd w:val="clear" w:color="auto" w:fill="FFFFFF"/>
              </w:rPr>
              <w:t xml:space="preserve">ISBN: </w:t>
            </w:r>
            <w:r w:rsidRPr="00D42E71">
              <w:rPr>
                <w:color w:val="222222"/>
                <w:shd w:val="clear" w:color="auto" w:fill="FFFFFF"/>
              </w:rPr>
              <w:t>978-84-682-4292-7</w:t>
            </w:r>
          </w:p>
          <w:p w:rsidR="008041F1" w:rsidRPr="00D42E71" w:rsidRDefault="008041F1" w:rsidP="002D712B">
            <w:pPr>
              <w:shd w:val="clear" w:color="auto" w:fill="FFFFFF"/>
              <w:rPr>
                <w:color w:val="222222"/>
              </w:rPr>
            </w:pPr>
            <w:r w:rsidRPr="00D42E71">
              <w:rPr>
                <w:color w:val="222222"/>
              </w:rPr>
              <w:t xml:space="preserve">Historia Moderna </w:t>
            </w:r>
            <w:r>
              <w:rPr>
                <w:color w:val="222222"/>
                <w:shd w:val="clear" w:color="auto" w:fill="FFFFFF"/>
              </w:rPr>
              <w:t xml:space="preserve">ISBN: </w:t>
            </w:r>
            <w:r w:rsidRPr="00D42E71">
              <w:rPr>
                <w:color w:val="222222"/>
              </w:rPr>
              <w:t>978-84-682-4294-1</w:t>
            </w:r>
          </w:p>
          <w:p w:rsidR="008041F1" w:rsidRPr="00830CAE" w:rsidRDefault="008041F1" w:rsidP="002D712B">
            <w:pPr>
              <w:rPr>
                <w:bCs/>
                <w:highlight w:val="yellow"/>
              </w:rPr>
            </w:pPr>
            <w:r w:rsidRPr="00D42E71">
              <w:rPr>
                <w:color w:val="222222"/>
              </w:rPr>
              <w:t>Lengua y Literatura</w:t>
            </w:r>
            <w:r>
              <w:rPr>
                <w:color w:val="222222"/>
              </w:rPr>
              <w:t xml:space="preserve"> I </w:t>
            </w:r>
            <w:r w:rsidRPr="00D42E71">
              <w:rPr>
                <w:color w:val="222222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ISBN: </w:t>
            </w:r>
            <w:r w:rsidRPr="00D42E71">
              <w:rPr>
                <w:color w:val="222222"/>
              </w:rPr>
              <w:t xml:space="preserve"> 978-84-682-4290-3</w:t>
            </w:r>
          </w:p>
        </w:tc>
      </w:tr>
    </w:tbl>
    <w:p w:rsidR="003505FE" w:rsidRDefault="003505FE"/>
    <w:p w:rsidR="00226849" w:rsidRPr="008C47F2" w:rsidRDefault="00226849" w:rsidP="00226849">
      <w:pPr>
        <w:rPr>
          <w:b/>
          <w:bCs/>
          <w:color w:val="FF0000"/>
          <w:sz w:val="26"/>
          <w:szCs w:val="26"/>
        </w:rPr>
      </w:pPr>
      <w:r w:rsidRPr="008C47F2">
        <w:rPr>
          <w:b/>
          <w:bCs/>
          <w:color w:val="FF0000"/>
          <w:sz w:val="26"/>
          <w:szCs w:val="26"/>
        </w:rPr>
        <w:t>Se recomienda a todos los alumnos que no escriban en los libros ni los forren hasta comprobar con los profesores de la materia que es el manual correcto.</w:t>
      </w:r>
    </w:p>
    <w:p w:rsidR="00226849" w:rsidRDefault="00226849"/>
    <w:p w:rsidR="00856573" w:rsidRPr="004F78AB" w:rsidRDefault="00856573">
      <w:r>
        <w:t>* ALUMNOS DE INTEGRACIÓN NO COMPRAR LIBROS DE MOMENTO</w:t>
      </w:r>
    </w:p>
    <w:sectPr w:rsidR="00856573" w:rsidRPr="004F78AB" w:rsidSect="00653414">
      <w:headerReference w:type="default" r:id="rId7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B1" w:rsidRDefault="00A211B1">
      <w:r>
        <w:separator/>
      </w:r>
    </w:p>
  </w:endnote>
  <w:endnote w:type="continuationSeparator" w:id="0">
    <w:p w:rsidR="00A211B1" w:rsidRDefault="00A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B1" w:rsidRDefault="00A211B1">
      <w:r>
        <w:separator/>
      </w:r>
    </w:p>
  </w:footnote>
  <w:footnote w:type="continuationSeparator" w:id="0">
    <w:p w:rsidR="00A211B1" w:rsidRDefault="00A2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972" w:type="dxa"/>
      <w:tblLook w:val="01E0" w:firstRow="1" w:lastRow="1" w:firstColumn="1" w:lastColumn="1" w:noHBand="0" w:noVBand="0"/>
    </w:tblPr>
    <w:tblGrid>
      <w:gridCol w:w="2880"/>
      <w:gridCol w:w="6120"/>
      <w:gridCol w:w="1620"/>
    </w:tblGrid>
    <w:tr w:rsidR="00436A10">
      <w:trPr>
        <w:trHeight w:val="458"/>
      </w:trPr>
      <w:tc>
        <w:tcPr>
          <w:tcW w:w="2880" w:type="dxa"/>
        </w:tcPr>
        <w:p w:rsidR="00436A10" w:rsidRDefault="006160A3" w:rsidP="0012577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533525" cy="371475"/>
                <wp:effectExtent l="19050" t="0" r="9525" b="0"/>
                <wp:docPr id="1" name="Imagen 1" descr="imagesCAR368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sCAR368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Merge w:val="restart"/>
          <w:vAlign w:val="center"/>
        </w:tcPr>
        <w:p w:rsidR="00436A10" w:rsidRPr="00C03266" w:rsidRDefault="00436A10" w:rsidP="0012577E">
          <w:pPr>
            <w:pStyle w:val="Encabezado"/>
            <w:jc w:val="center"/>
            <w:rPr>
              <w:b/>
              <w:sz w:val="20"/>
              <w:szCs w:val="20"/>
            </w:rPr>
          </w:pPr>
          <w:r w:rsidRPr="00C03266">
            <w:rPr>
              <w:b/>
              <w:sz w:val="20"/>
              <w:szCs w:val="20"/>
            </w:rPr>
            <w:t xml:space="preserve">Instituto de Enseñanza </w:t>
          </w:r>
          <w:proofErr w:type="spellStart"/>
          <w:r w:rsidRPr="00C03266">
            <w:rPr>
              <w:b/>
              <w:sz w:val="20"/>
              <w:szCs w:val="20"/>
            </w:rPr>
            <w:t>Secundaria“Gallicum</w:t>
          </w:r>
          <w:proofErr w:type="spellEnd"/>
          <w:r w:rsidRPr="00C03266">
            <w:rPr>
              <w:b/>
              <w:sz w:val="20"/>
              <w:szCs w:val="20"/>
            </w:rPr>
            <w:t>”</w:t>
          </w:r>
        </w:p>
        <w:p w:rsidR="00436A10" w:rsidRPr="00C03266" w:rsidRDefault="00436A10" w:rsidP="0012577E">
          <w:pPr>
            <w:pStyle w:val="Encabezado"/>
            <w:jc w:val="center"/>
            <w:rPr>
              <w:sz w:val="18"/>
              <w:szCs w:val="18"/>
            </w:rPr>
          </w:pPr>
          <w:r w:rsidRPr="00C03266">
            <w:rPr>
              <w:sz w:val="18"/>
              <w:szCs w:val="18"/>
            </w:rPr>
            <w:t>Camino San Juan, s/n – 50800 Zuera</w:t>
          </w:r>
        </w:p>
        <w:p w:rsidR="00436A10" w:rsidRPr="00C03266" w:rsidRDefault="00436A10" w:rsidP="0012577E">
          <w:pPr>
            <w:pStyle w:val="Encabezado"/>
            <w:jc w:val="center"/>
            <w:rPr>
              <w:sz w:val="18"/>
              <w:szCs w:val="18"/>
              <w:lang w:val="en-US"/>
            </w:rPr>
          </w:pPr>
          <w:proofErr w:type="spellStart"/>
          <w:r w:rsidRPr="00C03266">
            <w:rPr>
              <w:sz w:val="18"/>
              <w:szCs w:val="18"/>
              <w:lang w:val="en-US"/>
            </w:rPr>
            <w:t>Tfno</w:t>
          </w:r>
          <w:proofErr w:type="spellEnd"/>
          <w:r w:rsidRPr="00C03266">
            <w:rPr>
              <w:sz w:val="18"/>
              <w:szCs w:val="18"/>
              <w:lang w:val="en-US"/>
            </w:rPr>
            <w:t>: 976 680341  - Fax: 976 680483</w:t>
          </w:r>
        </w:p>
        <w:p w:rsidR="00436A10" w:rsidRPr="00C03266" w:rsidRDefault="00436A10" w:rsidP="0012577E">
          <w:pPr>
            <w:pStyle w:val="Encabezado"/>
            <w:jc w:val="center"/>
            <w:rPr>
              <w:sz w:val="20"/>
              <w:szCs w:val="20"/>
              <w:lang w:val="en-US"/>
            </w:rPr>
          </w:pPr>
          <w:r w:rsidRPr="00C03266">
            <w:rPr>
              <w:sz w:val="18"/>
              <w:szCs w:val="18"/>
              <w:lang w:val="en-US"/>
            </w:rPr>
            <w:t xml:space="preserve">email: </w:t>
          </w:r>
          <w:hyperlink r:id="rId2" w:history="1">
            <w:r w:rsidRPr="00C03266">
              <w:rPr>
                <w:rStyle w:val="Hipervnculo"/>
                <w:color w:val="auto"/>
                <w:sz w:val="18"/>
                <w:szCs w:val="18"/>
                <w:u w:val="none"/>
                <w:lang w:val="en-US"/>
              </w:rPr>
              <w:t>ieszuera@educa.aragon.es</w:t>
            </w:r>
          </w:hyperlink>
          <w:r w:rsidRPr="00C03266">
            <w:rPr>
              <w:sz w:val="18"/>
              <w:szCs w:val="18"/>
              <w:lang w:val="en-US"/>
            </w:rPr>
            <w:t xml:space="preserve"> Pag. web: www.gallicum.es</w:t>
          </w:r>
        </w:p>
      </w:tc>
      <w:tc>
        <w:tcPr>
          <w:tcW w:w="1620" w:type="dxa"/>
          <w:vMerge w:val="restart"/>
        </w:tcPr>
        <w:p w:rsidR="00436A10" w:rsidRDefault="006160A3" w:rsidP="0012577E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571500" cy="552450"/>
                <wp:effectExtent l="19050" t="0" r="0" b="0"/>
                <wp:docPr id="2" name="Imagen 2" descr="SOMBRA ANAG redibuj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OMBRA ANAG redibuj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6A10">
      <w:trPr>
        <w:trHeight w:val="457"/>
      </w:trPr>
      <w:tc>
        <w:tcPr>
          <w:tcW w:w="2880" w:type="dxa"/>
        </w:tcPr>
        <w:p w:rsidR="00436A10" w:rsidRPr="00C03266" w:rsidRDefault="00436A10" w:rsidP="0012577E">
          <w:pPr>
            <w:pStyle w:val="Encabezado"/>
            <w:rPr>
              <w:b/>
              <w:sz w:val="16"/>
              <w:szCs w:val="16"/>
            </w:rPr>
          </w:pPr>
          <w:r w:rsidRPr="00C03266">
            <w:rPr>
              <w:b/>
              <w:sz w:val="16"/>
              <w:szCs w:val="16"/>
            </w:rPr>
            <w:t>Departamento de Educación,</w:t>
          </w:r>
          <w:r>
            <w:rPr>
              <w:b/>
              <w:sz w:val="16"/>
              <w:szCs w:val="16"/>
            </w:rPr>
            <w:t xml:space="preserve"> Universidad, </w:t>
          </w:r>
          <w:r w:rsidRPr="00C03266">
            <w:rPr>
              <w:b/>
              <w:sz w:val="16"/>
              <w:szCs w:val="16"/>
            </w:rPr>
            <w:t xml:space="preserve"> Cultura y Deporte</w:t>
          </w:r>
        </w:p>
      </w:tc>
      <w:tc>
        <w:tcPr>
          <w:tcW w:w="6120" w:type="dxa"/>
          <w:vMerge/>
          <w:vAlign w:val="center"/>
        </w:tcPr>
        <w:p w:rsidR="00436A10" w:rsidRPr="00C03266" w:rsidRDefault="00436A10" w:rsidP="0012577E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620" w:type="dxa"/>
          <w:vMerge/>
        </w:tcPr>
        <w:p w:rsidR="00436A10" w:rsidRDefault="00436A10" w:rsidP="0012577E">
          <w:pPr>
            <w:pStyle w:val="Encabezado"/>
            <w:jc w:val="right"/>
          </w:pPr>
        </w:p>
      </w:tc>
    </w:tr>
  </w:tbl>
  <w:p w:rsidR="00436A10" w:rsidRDefault="00436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896"/>
    <w:multiLevelType w:val="hybridMultilevel"/>
    <w:tmpl w:val="A80EC4C4"/>
    <w:lvl w:ilvl="0" w:tplc="C8784E1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129"/>
    <w:rsid w:val="00035BB8"/>
    <w:rsid w:val="00081759"/>
    <w:rsid w:val="000B4CC6"/>
    <w:rsid w:val="001077AE"/>
    <w:rsid w:val="0012577E"/>
    <w:rsid w:val="00172B5F"/>
    <w:rsid w:val="001A1698"/>
    <w:rsid w:val="001F1A04"/>
    <w:rsid w:val="001F1E78"/>
    <w:rsid w:val="002124C4"/>
    <w:rsid w:val="00226849"/>
    <w:rsid w:val="00257B12"/>
    <w:rsid w:val="002D712B"/>
    <w:rsid w:val="003505FE"/>
    <w:rsid w:val="00357DC9"/>
    <w:rsid w:val="0038669C"/>
    <w:rsid w:val="00426D94"/>
    <w:rsid w:val="00436A10"/>
    <w:rsid w:val="004B4714"/>
    <w:rsid w:val="004F4929"/>
    <w:rsid w:val="004F5C15"/>
    <w:rsid w:val="004F78AB"/>
    <w:rsid w:val="00517E9B"/>
    <w:rsid w:val="00547435"/>
    <w:rsid w:val="00591B3B"/>
    <w:rsid w:val="006018D3"/>
    <w:rsid w:val="006160A3"/>
    <w:rsid w:val="00653414"/>
    <w:rsid w:val="006D5170"/>
    <w:rsid w:val="006F0129"/>
    <w:rsid w:val="007D6A68"/>
    <w:rsid w:val="008041F1"/>
    <w:rsid w:val="00830CAE"/>
    <w:rsid w:val="00856573"/>
    <w:rsid w:val="00875C6A"/>
    <w:rsid w:val="00917BAE"/>
    <w:rsid w:val="009245D4"/>
    <w:rsid w:val="00973C3B"/>
    <w:rsid w:val="009E5CB4"/>
    <w:rsid w:val="00A211B1"/>
    <w:rsid w:val="00AB06BC"/>
    <w:rsid w:val="00AD3646"/>
    <w:rsid w:val="00B033E9"/>
    <w:rsid w:val="00B15A6A"/>
    <w:rsid w:val="00B2404D"/>
    <w:rsid w:val="00B41032"/>
    <w:rsid w:val="00B63A86"/>
    <w:rsid w:val="00B91469"/>
    <w:rsid w:val="00BF1691"/>
    <w:rsid w:val="00C07129"/>
    <w:rsid w:val="00C42F95"/>
    <w:rsid w:val="00D11EC6"/>
    <w:rsid w:val="00D159D2"/>
    <w:rsid w:val="00D44A81"/>
    <w:rsid w:val="00DA2661"/>
    <w:rsid w:val="00DB1A5A"/>
    <w:rsid w:val="00DB59A0"/>
    <w:rsid w:val="00DC7A6E"/>
    <w:rsid w:val="00E21875"/>
    <w:rsid w:val="00E96081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8E148F-146B-4163-82FF-E9EA95D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12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07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712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071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743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D7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712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zuera@educa.arago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DE TEXTO CURSO 2012/13</vt:lpstr>
    </vt:vector>
  </TitlesOfParts>
  <Company/>
  <LinksUpToDate>false</LinksUpToDate>
  <CharactersWithSpaces>1780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mailto:ieszuera@educa.aragon.es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 CURSO 2012/13</dc:title>
  <dc:creator>USUARIO2</dc:creator>
  <cp:lastModifiedBy>USUARIO</cp:lastModifiedBy>
  <cp:revision>8</cp:revision>
  <cp:lastPrinted>2013-06-21T11:14:00Z</cp:lastPrinted>
  <dcterms:created xsi:type="dcterms:W3CDTF">2018-05-14T11:08:00Z</dcterms:created>
  <dcterms:modified xsi:type="dcterms:W3CDTF">2018-05-31T06:42:00Z</dcterms:modified>
</cp:coreProperties>
</file>